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e9983831d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Angvik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Angvik,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633bc781d4725"/>
      <w:footerReference xmlns:r="http://schemas.openxmlformats.org/officeDocument/2006/relationships" w:type="default" r:id="R4c727a09826f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ØA INVEST AS   ·   Org.nr 820 401 352   ·   Plassavegen 9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633bc781d4725" /><Relationship Type="http://schemas.openxmlformats.org/officeDocument/2006/relationships/footer" Target="/word/footer1.xml" Id="R4c727a09826f4ac7" /></Relationships>
</file>