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2dc681e0b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ØKOPLAN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ØKOPLAN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61987e1734480"/>
      <w:footerReference xmlns:r="http://schemas.openxmlformats.org/officeDocument/2006/relationships" w:type="default" r:id="R457266b7d84e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ØKOPLAN REGNSKAP AS   ·   Org.nr 913 440 846   ·   General Birchs gate 16   ·   0454 OSLO   ·   Tlf. 67 59 14 40   ·   hild@okoplan.as   ·   www.okoplan.as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ØKOPLAN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61987e1734480" /><Relationship Type="http://schemas.openxmlformats.org/officeDocument/2006/relationships/footer" Target="/word/footer1.xml" Id="R457266b7d84e44aa" /></Relationships>
</file>