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f63f448a440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9ab54c9dbb554f70"/>
      <w:footerReference xmlns:r="http://schemas.openxmlformats.org/officeDocument/2006/relationships" w:type="default" r:id="R6fa0850d21f0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54c9dbb554f70" /><Relationship Type="http://schemas.openxmlformats.org/officeDocument/2006/relationships/footer" Target="/word/footer1.xml" Id="R6fa0850d21f04d7e" /></Relationships>
</file>