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1c881a65e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OG ØKONOMISERVICE SKIEN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OG ØKONOMISERVICE SKIEN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8fd0fc69a481a"/>
      <w:footerReference xmlns:r="http://schemas.openxmlformats.org/officeDocument/2006/relationships" w:type="default" r:id="Rf8b69241c098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OG ØKONOMISERVICE SKIEN AS   ·   Org.nr 916 656 408   ·   Fjellrønningen 19   ·   3720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OG ØKONOMISERVICE SKIEN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8fd0fc69a481a" /><Relationship Type="http://schemas.openxmlformats.org/officeDocument/2006/relationships/footer" Target="/word/footer1.xml" Id="Rf8b69241c0984be2" /></Relationships>
</file>