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e1213be1246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KONFEKSJON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KONFEKSJON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0c5a6ccc9b4003"/>
      <w:footerReference xmlns:r="http://schemas.openxmlformats.org/officeDocument/2006/relationships" w:type="default" r:id="R46d5a03df3cd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c5a6ccc9b4003" /><Relationship Type="http://schemas.openxmlformats.org/officeDocument/2006/relationships/footer" Target="/word/footer1.xml" Id="R46d5a03df3cd46a6" /></Relationships>
</file>