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69adaf5f3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2b5b2194cd6c43d5"/>
      <w:footerReference xmlns:r="http://schemas.openxmlformats.org/officeDocument/2006/relationships" w:type="default" r:id="R059cc11da68f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b2194cd6c43d5" /><Relationship Type="http://schemas.openxmlformats.org/officeDocument/2006/relationships/footer" Target="/word/footer1.xml" Id="R059cc11da68f49c9" /></Relationships>
</file>