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5a48b602c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TVEDT ADVOKATFIRMA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TVEDT ADVOKATFIRMA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0c6f2926845ba"/>
      <w:footerReference xmlns:r="http://schemas.openxmlformats.org/officeDocument/2006/relationships" w:type="default" r:id="Rc4646331667b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TVEDT ADVOKATFIRMA AS   ·   Org.nr 947 710 567   ·   Tore Hals Mejdells vei 24   ·   0751 OSLO   ·   odd@tvedtadvokat.no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TVEDT ADVOKATFIRMA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0c6f2926845ba" /><Relationship Type="http://schemas.openxmlformats.org/officeDocument/2006/relationships/footer" Target="/word/footer1.xml" Id="Rc4646331667b46b3" /></Relationships>
</file>