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7d40b44ad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 HUS OG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 HUS OG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92481af6a465e"/>
      <w:footerReference xmlns:r="http://schemas.openxmlformats.org/officeDocument/2006/relationships" w:type="default" r:id="R2ee3f8d23b79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 HUS OG HYTTER AS   ·   Org.nr 979 751 192   ·   Postmyrveien 15   ·   7391 RENNEBU   ·   Tlf. 72 40 24 00   ·   post@sande-hytter.no   ·   www.sande-hytter.no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 HUS OG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92481af6a465e" /><Relationship Type="http://schemas.openxmlformats.org/officeDocument/2006/relationships/footer" Target="/word/footer1.xml" Id="R2ee3f8d23b7945fa" /></Relationships>
</file>