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62a7c7bed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dbda0fedf3485b"/>
      <w:footerReference xmlns:r="http://schemas.openxmlformats.org/officeDocument/2006/relationships" w:type="default" r:id="R9e24987bd762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HAGEM HOLDING AS   ·   Org.nr 989 166 832   ·   Filipstadveien 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bda0fedf3485b" /><Relationship Type="http://schemas.openxmlformats.org/officeDocument/2006/relationships/footer" Target="/word/footer1.xml" Id="R9e24987bd7624f46" /></Relationships>
</file>