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7bf19344745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CIRCLE 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CIRCLE 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616ec3c5564646"/>
      <w:footerReference xmlns:r="http://schemas.openxmlformats.org/officeDocument/2006/relationships" w:type="default" r:id="R28abcda8d0f444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616ec3c5564646" /><Relationship Type="http://schemas.openxmlformats.org/officeDocument/2006/relationships/footer" Target="/word/footer1.xml" Id="R28abcda8d0f44443" /></Relationships>
</file>