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9b4d9431d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JWH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14c209664c6c4e05"/>
      <w:footerReference xmlns:r="http://schemas.openxmlformats.org/officeDocument/2006/relationships" w:type="default" r:id="R75d51dcea1b4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209664c6c4e05" /><Relationship Type="http://schemas.openxmlformats.org/officeDocument/2006/relationships/footer" Target="/word/footer1.xml" Id="R75d51dcea1b44911" /></Relationships>
</file>